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067E8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7E8E" w:rsidRPr="00084906" w:rsidTr="00067E8E">
        <w:trPr>
          <w:trHeight w:val="427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E8E" w:rsidRPr="000E16B2" w:rsidRDefault="00067E8E" w:rsidP="00067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6B2">
              <w:rPr>
                <w:rFonts w:ascii="Times New Roman" w:hAnsi="Times New Roman" w:cs="Times New Roman"/>
                <w:sz w:val="20"/>
                <w:szCs w:val="20"/>
              </w:rPr>
              <w:t>Осянкина</w:t>
            </w:r>
            <w:proofErr w:type="spellEnd"/>
            <w:r w:rsidRPr="000E16B2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067E8E" w:rsidRPr="000E16B2" w:rsidRDefault="00067E8E" w:rsidP="00067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E8E" w:rsidRPr="000E16B2" w:rsidRDefault="00067E8E" w:rsidP="00067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E8E" w:rsidRPr="00022651" w:rsidRDefault="00067E8E" w:rsidP="00067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дальнейшей эксплуатации дома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E8E" w:rsidRPr="00022651" w:rsidRDefault="00067E8E" w:rsidP="00067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E8E" w:rsidRPr="00022651" w:rsidRDefault="00067E8E" w:rsidP="00067E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E8E" w:rsidRPr="000E16B2" w:rsidRDefault="00067E8E" w:rsidP="00067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E8E" w:rsidRPr="00067E8E" w:rsidRDefault="00067E8E" w:rsidP="0006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8E">
              <w:rPr>
                <w:rFonts w:ascii="Times New Roman" w:hAnsi="Times New Roman" w:cs="Times New Roman"/>
                <w:sz w:val="20"/>
                <w:szCs w:val="20"/>
              </w:rPr>
              <w:t>Часть жилого дома (безвозмездное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E8E" w:rsidRPr="00067E8E" w:rsidRDefault="00067E8E" w:rsidP="0006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8E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E8E" w:rsidRPr="00067E8E" w:rsidRDefault="00067E8E" w:rsidP="0006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E8E" w:rsidRPr="00747E5E" w:rsidRDefault="00067E8E" w:rsidP="0006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E8E" w:rsidRPr="00067E8E" w:rsidRDefault="00067E8E" w:rsidP="0006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8E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67E8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67E8E">
              <w:rPr>
                <w:rFonts w:ascii="Times New Roman" w:hAnsi="Times New Roman" w:cs="Times New Roman"/>
                <w:sz w:val="20"/>
                <w:szCs w:val="20"/>
              </w:rPr>
              <w:t xml:space="preserve"> LADA KALINA 11194</w:t>
            </w:r>
          </w:p>
          <w:p w:rsidR="00067E8E" w:rsidRPr="00747E5E" w:rsidRDefault="00067E8E" w:rsidP="0006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E8E" w:rsidRPr="00067E8E" w:rsidRDefault="00067E8E" w:rsidP="00067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E8E">
              <w:rPr>
                <w:rFonts w:ascii="Times New Roman" w:hAnsi="Times New Roman" w:cs="Times New Roman"/>
                <w:sz w:val="20"/>
                <w:szCs w:val="20"/>
              </w:rPr>
              <w:t>699 386,60</w:t>
            </w:r>
          </w:p>
          <w:p w:rsidR="00067E8E" w:rsidRPr="00747E5E" w:rsidRDefault="00067E8E" w:rsidP="00067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учётом доходов от вкладов в банках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7E8E" w:rsidRPr="001348FB" w:rsidRDefault="00067E8E" w:rsidP="0006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6B2" w:rsidRPr="00084906" w:rsidTr="00067E8E">
        <w:trPr>
          <w:trHeight w:val="42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E16B2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E16B2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184AC6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E16B2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1348FB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6B2" w:rsidRPr="00084906" w:rsidTr="00067E8E">
        <w:trPr>
          <w:trHeight w:val="461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жилого дома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1/3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E16B2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1348FB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6B2" w:rsidRPr="00084906" w:rsidTr="00067E8E">
        <w:trPr>
          <w:trHeight w:val="846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E16B2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67E8E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67E8E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1348FB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6B2" w:rsidRPr="00084906" w:rsidTr="00067E8E">
        <w:trPr>
          <w:trHeight w:val="469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Гаражный бокс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E16B2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1348FB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6B2" w:rsidRPr="00084906" w:rsidTr="00067E8E">
        <w:trPr>
          <w:trHeight w:val="469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Кладовка с погребом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E16B2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22651" w:rsidRDefault="000E16B2" w:rsidP="000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0E16B2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747E5E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D230B4" w:rsidRDefault="000E16B2" w:rsidP="000E1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16B2" w:rsidRPr="001348FB" w:rsidRDefault="000E16B2" w:rsidP="000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651" w:rsidRPr="00084906" w:rsidTr="00022651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747E5E" w:rsidRDefault="00022651" w:rsidP="00022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747E5E" w:rsidRDefault="00022651" w:rsidP="00022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747E5E" w:rsidRDefault="00022651" w:rsidP="000226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747E5E" w:rsidRDefault="00022651" w:rsidP="000226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747E5E" w:rsidRDefault="00022651" w:rsidP="000226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747E5E" w:rsidRDefault="00022651" w:rsidP="00022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022651" w:rsidRDefault="00022651" w:rsidP="0002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sz w:val="20"/>
                <w:szCs w:val="20"/>
              </w:rPr>
              <w:t>Часть жилого дома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022651" w:rsidRDefault="00022651" w:rsidP="0002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022651" w:rsidRDefault="00022651" w:rsidP="0002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D230B4" w:rsidRDefault="00022651" w:rsidP="0002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747E5E" w:rsidRDefault="00022651" w:rsidP="0002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022651" w:rsidRDefault="00022651" w:rsidP="00022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sz w:val="20"/>
                <w:szCs w:val="20"/>
              </w:rPr>
              <w:t>180 000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51" w:rsidRPr="001348FB" w:rsidRDefault="00022651" w:rsidP="0002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E5E" w:rsidRPr="00084906" w:rsidTr="00022651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E5E" w:rsidRPr="00D230B4" w:rsidRDefault="000E16B2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022651" w:rsidP="0002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sz w:val="20"/>
                <w:szCs w:val="20"/>
              </w:rPr>
              <w:t>Часть жилого дома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022651" w:rsidP="0002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022651" w:rsidP="0002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02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747E5E" w:rsidRDefault="00747E5E" w:rsidP="0074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D230B4" w:rsidRDefault="00747E5E" w:rsidP="00747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E5E" w:rsidRPr="001348FB" w:rsidRDefault="00747E5E" w:rsidP="0074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2651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67E8E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16B2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84AC6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47E5E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10</cp:revision>
  <dcterms:created xsi:type="dcterms:W3CDTF">2015-05-15T11:25:00Z</dcterms:created>
  <dcterms:modified xsi:type="dcterms:W3CDTF">2015-05-19T07:16:00Z</dcterms:modified>
</cp:coreProperties>
</file>