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63017" w14:textId="06DB0C16" w:rsidR="001430A8" w:rsidRDefault="001430A8" w:rsidP="001430A8">
      <w:pPr>
        <w:rPr>
          <w:sz w:val="24"/>
          <w:lang w:val="en-US"/>
        </w:rPr>
      </w:pPr>
    </w:p>
    <w:p w14:paraId="1C6B5C85" w14:textId="5DC91A74" w:rsidR="004D47BA" w:rsidRDefault="004D47BA" w:rsidP="001430A8">
      <w:pPr>
        <w:rPr>
          <w:sz w:val="24"/>
          <w:lang w:val="en-US"/>
        </w:rPr>
      </w:pPr>
    </w:p>
    <w:p w14:paraId="0708C091" w14:textId="75D027C8" w:rsidR="004D47BA" w:rsidRDefault="004D47BA" w:rsidP="001430A8">
      <w:pPr>
        <w:rPr>
          <w:sz w:val="24"/>
          <w:lang w:val="en-US"/>
        </w:rPr>
      </w:pPr>
    </w:p>
    <w:p w14:paraId="4D930AD5" w14:textId="1D136BDE" w:rsidR="004D47BA" w:rsidRDefault="004D47BA" w:rsidP="001430A8">
      <w:pPr>
        <w:rPr>
          <w:sz w:val="24"/>
          <w:lang w:val="en-US"/>
        </w:rPr>
      </w:pPr>
    </w:p>
    <w:p w14:paraId="0D1DD900" w14:textId="4D1A9510" w:rsidR="004D47BA" w:rsidRDefault="004D47BA" w:rsidP="001430A8">
      <w:pPr>
        <w:rPr>
          <w:sz w:val="24"/>
          <w:lang w:val="en-US"/>
        </w:rPr>
      </w:pPr>
    </w:p>
    <w:p w14:paraId="0FD56C45" w14:textId="09A7444C" w:rsidR="004D47BA" w:rsidRDefault="004D47BA" w:rsidP="001430A8">
      <w:pPr>
        <w:rPr>
          <w:sz w:val="24"/>
          <w:lang w:val="en-US"/>
        </w:rPr>
      </w:pPr>
    </w:p>
    <w:p w14:paraId="70F3D80C" w14:textId="77777777" w:rsidR="004D47BA" w:rsidRDefault="004D47BA" w:rsidP="001430A8">
      <w:pPr>
        <w:rPr>
          <w:sz w:val="24"/>
          <w:lang w:val="en-US"/>
        </w:rPr>
      </w:pPr>
    </w:p>
    <w:p w14:paraId="3BEFBD8B" w14:textId="77777777" w:rsidR="004E7451" w:rsidRDefault="004E7451" w:rsidP="001430A8">
      <w:pPr>
        <w:rPr>
          <w:sz w:val="24"/>
        </w:rPr>
      </w:pPr>
    </w:p>
    <w:p w14:paraId="77475981" w14:textId="77777777" w:rsidR="00101E5C" w:rsidRDefault="00101E5C" w:rsidP="001430A8">
      <w:pPr>
        <w:rPr>
          <w:sz w:val="24"/>
        </w:rPr>
      </w:pPr>
    </w:p>
    <w:p w14:paraId="0741AC2B" w14:textId="77777777" w:rsidR="001430A8" w:rsidRDefault="001430A8" w:rsidP="001430A8">
      <w:pPr>
        <w:rPr>
          <w:sz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81"/>
        <w:gridCol w:w="4775"/>
      </w:tblGrid>
      <w:tr w:rsidR="001430A8" w14:paraId="0F38AB9D" w14:textId="77777777" w:rsidTr="004D47BA">
        <w:trPr>
          <w:trHeight w:val="1022"/>
        </w:trPr>
        <w:tc>
          <w:tcPr>
            <w:tcW w:w="4581" w:type="dxa"/>
          </w:tcPr>
          <w:p w14:paraId="7D769C4C" w14:textId="77777777" w:rsidR="001430A8" w:rsidRPr="00101E5C" w:rsidRDefault="001430A8" w:rsidP="003516D3">
            <w:pPr>
              <w:rPr>
                <w:sz w:val="24"/>
                <w:szCs w:val="24"/>
              </w:rPr>
            </w:pPr>
          </w:p>
          <w:p w14:paraId="4A571608" w14:textId="77777777" w:rsidR="00101E5C" w:rsidRPr="00101E5C" w:rsidRDefault="00101E5C" w:rsidP="003516D3">
            <w:pPr>
              <w:rPr>
                <w:sz w:val="24"/>
                <w:szCs w:val="24"/>
              </w:rPr>
            </w:pPr>
          </w:p>
          <w:p w14:paraId="17E69BDB" w14:textId="77777777" w:rsidR="00EB5E4F" w:rsidRDefault="00EB5E4F" w:rsidP="003516D3">
            <w:pPr>
              <w:rPr>
                <w:sz w:val="24"/>
                <w:szCs w:val="24"/>
              </w:rPr>
            </w:pPr>
          </w:p>
          <w:p w14:paraId="04F5DF47" w14:textId="0582E3DD" w:rsidR="00101E5C" w:rsidRPr="002D5681" w:rsidRDefault="00101E5C" w:rsidP="002D5681"/>
        </w:tc>
        <w:tc>
          <w:tcPr>
            <w:tcW w:w="4775" w:type="dxa"/>
          </w:tcPr>
          <w:p w14:paraId="7BEEB17F" w14:textId="77777777" w:rsidR="004D47BA" w:rsidRPr="004D47BA" w:rsidRDefault="001430A8" w:rsidP="003516D3">
            <w:pPr>
              <w:pStyle w:val="1"/>
              <w:jc w:val="center"/>
              <w:rPr>
                <w:sz w:val="27"/>
                <w:szCs w:val="27"/>
              </w:rPr>
            </w:pPr>
            <w:r w:rsidRPr="004D47BA">
              <w:rPr>
                <w:sz w:val="27"/>
                <w:szCs w:val="27"/>
              </w:rPr>
              <w:t>Председателю Думы</w:t>
            </w:r>
          </w:p>
          <w:p w14:paraId="55343A65" w14:textId="4948674A" w:rsidR="001430A8" w:rsidRPr="004D47BA" w:rsidRDefault="001430A8" w:rsidP="003516D3">
            <w:pPr>
              <w:pStyle w:val="1"/>
              <w:jc w:val="center"/>
              <w:rPr>
                <w:sz w:val="27"/>
                <w:szCs w:val="27"/>
              </w:rPr>
            </w:pPr>
            <w:r w:rsidRPr="004D47BA">
              <w:rPr>
                <w:sz w:val="27"/>
                <w:szCs w:val="27"/>
              </w:rPr>
              <w:t>городского округа</w:t>
            </w:r>
            <w:r w:rsidR="004D47BA" w:rsidRPr="004D47BA">
              <w:rPr>
                <w:sz w:val="27"/>
                <w:szCs w:val="27"/>
              </w:rPr>
              <w:t xml:space="preserve"> </w:t>
            </w:r>
            <w:r w:rsidRPr="004D47BA">
              <w:rPr>
                <w:sz w:val="27"/>
                <w:szCs w:val="27"/>
              </w:rPr>
              <w:t>Тольятти</w:t>
            </w:r>
          </w:p>
          <w:p w14:paraId="56F1A44B" w14:textId="59ADC870" w:rsidR="001430A8" w:rsidRPr="009B617E" w:rsidRDefault="00F13C68" w:rsidP="00F13C68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4D47BA">
              <w:rPr>
                <w:sz w:val="27"/>
                <w:szCs w:val="27"/>
              </w:rPr>
              <w:t>Остудину</w:t>
            </w:r>
            <w:proofErr w:type="spellEnd"/>
            <w:r w:rsidR="004D47BA" w:rsidRPr="004D47BA">
              <w:rPr>
                <w:sz w:val="27"/>
                <w:szCs w:val="27"/>
              </w:rPr>
              <w:t xml:space="preserve"> </w:t>
            </w:r>
            <w:r w:rsidR="004D47BA" w:rsidRPr="004D47BA">
              <w:rPr>
                <w:sz w:val="27"/>
                <w:szCs w:val="27"/>
              </w:rPr>
              <w:t>Н.И.</w:t>
            </w:r>
          </w:p>
        </w:tc>
      </w:tr>
    </w:tbl>
    <w:p w14:paraId="48083A5B" w14:textId="77777777" w:rsidR="004D47BA" w:rsidRDefault="004D47BA" w:rsidP="002D5681">
      <w:pPr>
        <w:spacing w:line="360" w:lineRule="auto"/>
        <w:jc w:val="center"/>
        <w:rPr>
          <w:sz w:val="28"/>
          <w:szCs w:val="28"/>
        </w:rPr>
      </w:pPr>
    </w:p>
    <w:p w14:paraId="0C1C5BC3" w14:textId="7AEF43C8" w:rsidR="001430A8" w:rsidRPr="004D47BA" w:rsidRDefault="001430A8" w:rsidP="004D47BA">
      <w:pPr>
        <w:spacing w:line="276" w:lineRule="auto"/>
        <w:jc w:val="center"/>
        <w:rPr>
          <w:sz w:val="27"/>
          <w:szCs w:val="27"/>
        </w:rPr>
      </w:pPr>
      <w:r w:rsidRPr="004D47BA">
        <w:rPr>
          <w:sz w:val="27"/>
          <w:szCs w:val="27"/>
        </w:rPr>
        <w:t xml:space="preserve">Уважаемый </w:t>
      </w:r>
      <w:r w:rsidR="00F13C68" w:rsidRPr="004D47BA">
        <w:rPr>
          <w:sz w:val="27"/>
          <w:szCs w:val="27"/>
        </w:rPr>
        <w:t>Николай Иванович</w:t>
      </w:r>
      <w:r w:rsidRPr="004D47BA">
        <w:rPr>
          <w:sz w:val="27"/>
          <w:szCs w:val="27"/>
        </w:rPr>
        <w:t>!</w:t>
      </w:r>
    </w:p>
    <w:p w14:paraId="36F90462" w14:textId="77777777" w:rsidR="005445F6" w:rsidRPr="004D47BA" w:rsidRDefault="00135675" w:rsidP="004D47BA">
      <w:pPr>
        <w:spacing w:line="276" w:lineRule="auto"/>
        <w:ind w:firstLine="709"/>
        <w:jc w:val="both"/>
        <w:rPr>
          <w:sz w:val="27"/>
          <w:szCs w:val="27"/>
        </w:rPr>
      </w:pPr>
      <w:r w:rsidRPr="004D47BA">
        <w:rPr>
          <w:sz w:val="27"/>
          <w:szCs w:val="27"/>
        </w:rPr>
        <w:t>Направляю Вам</w:t>
      </w:r>
      <w:r w:rsidR="001430A8" w:rsidRPr="004D47BA">
        <w:rPr>
          <w:sz w:val="27"/>
          <w:szCs w:val="27"/>
        </w:rPr>
        <w:t xml:space="preserve"> для </w:t>
      </w:r>
      <w:r w:rsidR="004E7E10" w:rsidRPr="004D47BA">
        <w:rPr>
          <w:sz w:val="27"/>
          <w:szCs w:val="27"/>
        </w:rPr>
        <w:t xml:space="preserve">рассмотрения </w:t>
      </w:r>
      <w:r w:rsidR="00101E5C" w:rsidRPr="004D47BA">
        <w:rPr>
          <w:sz w:val="27"/>
          <w:szCs w:val="27"/>
        </w:rPr>
        <w:t xml:space="preserve">на заседании </w:t>
      </w:r>
      <w:r w:rsidR="001430A8" w:rsidRPr="004D47BA">
        <w:rPr>
          <w:sz w:val="27"/>
          <w:szCs w:val="27"/>
        </w:rPr>
        <w:t>Дум</w:t>
      </w:r>
      <w:r w:rsidR="00101E5C" w:rsidRPr="004D47BA">
        <w:rPr>
          <w:sz w:val="27"/>
          <w:szCs w:val="27"/>
        </w:rPr>
        <w:t>ы</w:t>
      </w:r>
      <w:r w:rsidR="001430A8" w:rsidRPr="004D47BA">
        <w:rPr>
          <w:sz w:val="27"/>
          <w:szCs w:val="27"/>
        </w:rPr>
        <w:t xml:space="preserve"> городского округа </w:t>
      </w:r>
      <w:r w:rsidR="004E7E10" w:rsidRPr="004D47BA">
        <w:rPr>
          <w:sz w:val="27"/>
          <w:szCs w:val="27"/>
        </w:rPr>
        <w:t xml:space="preserve">Тольятти </w:t>
      </w:r>
      <w:r w:rsidR="00101E5C" w:rsidRPr="004D47BA">
        <w:rPr>
          <w:sz w:val="27"/>
          <w:szCs w:val="27"/>
        </w:rPr>
        <w:t xml:space="preserve">пакет документов по вопросу </w:t>
      </w:r>
      <w:r w:rsidR="005445F6" w:rsidRPr="004D47BA">
        <w:rPr>
          <w:sz w:val="27"/>
          <w:szCs w:val="27"/>
        </w:rPr>
        <w:t xml:space="preserve">«О </w:t>
      </w:r>
      <w:r w:rsidR="00991A6F" w:rsidRPr="004D47BA">
        <w:rPr>
          <w:sz w:val="27"/>
          <w:szCs w:val="27"/>
        </w:rPr>
        <w:t xml:space="preserve">внесении изменений в </w:t>
      </w:r>
      <w:r w:rsidR="001C2035" w:rsidRPr="004D47BA">
        <w:rPr>
          <w:sz w:val="27"/>
          <w:szCs w:val="27"/>
        </w:rPr>
        <w:t>решение Думы городского округа Тольятти от 18.05.2011 № 539 «О Положении</w:t>
      </w:r>
      <w:r w:rsidR="005445F6" w:rsidRPr="004D47BA">
        <w:rPr>
          <w:sz w:val="27"/>
          <w:szCs w:val="27"/>
        </w:rPr>
        <w:t xml:space="preserve"> о порядке осуществления муниципальных заимствований, предоставления муниципальных гарантий и управления муниципальным долгом в городском округе Тольятти».</w:t>
      </w:r>
    </w:p>
    <w:p w14:paraId="0A29F474" w14:textId="4BE92A10" w:rsidR="000304CA" w:rsidRPr="004D47BA" w:rsidRDefault="00082D62" w:rsidP="004D47BA">
      <w:pPr>
        <w:spacing w:line="276" w:lineRule="auto"/>
        <w:ind w:firstLine="709"/>
        <w:jc w:val="both"/>
        <w:rPr>
          <w:sz w:val="27"/>
          <w:szCs w:val="27"/>
        </w:rPr>
      </w:pPr>
      <w:r w:rsidRPr="004D47BA">
        <w:rPr>
          <w:sz w:val="27"/>
          <w:szCs w:val="27"/>
        </w:rPr>
        <w:t>В соответствии с Порядком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утвержденным решением Думы городского округа Тольятти 04.03.2020г. № 514,</w:t>
      </w:r>
      <w:r w:rsidR="000304CA" w:rsidRPr="004D47BA">
        <w:rPr>
          <w:sz w:val="27"/>
          <w:szCs w:val="27"/>
        </w:rPr>
        <w:t xml:space="preserve">  </w:t>
      </w:r>
      <w:r w:rsidR="00310BCC" w:rsidRPr="004D47BA">
        <w:rPr>
          <w:sz w:val="27"/>
          <w:szCs w:val="27"/>
        </w:rPr>
        <w:t>оц</w:t>
      </w:r>
      <w:r w:rsidR="000304CA" w:rsidRPr="004D47BA">
        <w:rPr>
          <w:sz w:val="27"/>
          <w:szCs w:val="27"/>
        </w:rPr>
        <w:t>енка регулирующего воздействия по данному проекту решения не требуется</w:t>
      </w:r>
      <w:r w:rsidR="00D45BEC" w:rsidRPr="004D47BA">
        <w:rPr>
          <w:sz w:val="27"/>
          <w:szCs w:val="27"/>
        </w:rPr>
        <w:t>.</w:t>
      </w:r>
    </w:p>
    <w:p w14:paraId="0693B93F" w14:textId="45937FE7" w:rsidR="001430A8" w:rsidRPr="004D47BA" w:rsidRDefault="001430A8" w:rsidP="004D47BA">
      <w:pPr>
        <w:pStyle w:val="a3"/>
        <w:spacing w:line="276" w:lineRule="auto"/>
        <w:ind w:firstLine="709"/>
        <w:rPr>
          <w:sz w:val="27"/>
          <w:szCs w:val="27"/>
        </w:rPr>
      </w:pPr>
      <w:r w:rsidRPr="004D47BA">
        <w:rPr>
          <w:sz w:val="27"/>
          <w:szCs w:val="27"/>
        </w:rPr>
        <w:t>Докладчик:</w:t>
      </w:r>
      <w:r w:rsidR="00AA7B58" w:rsidRPr="004D47BA">
        <w:rPr>
          <w:sz w:val="27"/>
          <w:szCs w:val="27"/>
        </w:rPr>
        <w:t xml:space="preserve"> </w:t>
      </w:r>
      <w:r w:rsidR="00554F73" w:rsidRPr="004D47BA">
        <w:rPr>
          <w:sz w:val="27"/>
          <w:szCs w:val="27"/>
        </w:rPr>
        <w:t xml:space="preserve">Миронова Лариса Александровна </w:t>
      </w:r>
      <w:r w:rsidR="0098653E" w:rsidRPr="004D47BA">
        <w:rPr>
          <w:sz w:val="27"/>
          <w:szCs w:val="27"/>
        </w:rPr>
        <w:t>– руководител</w:t>
      </w:r>
      <w:r w:rsidR="009B169A" w:rsidRPr="004D47BA">
        <w:rPr>
          <w:sz w:val="27"/>
          <w:szCs w:val="27"/>
        </w:rPr>
        <w:t>ь</w:t>
      </w:r>
      <w:r w:rsidR="0098653E" w:rsidRPr="004D47BA">
        <w:rPr>
          <w:sz w:val="27"/>
          <w:szCs w:val="27"/>
        </w:rPr>
        <w:t xml:space="preserve"> департамента финансов </w:t>
      </w:r>
      <w:r w:rsidR="00917E89" w:rsidRPr="004D47BA">
        <w:rPr>
          <w:sz w:val="27"/>
          <w:szCs w:val="27"/>
        </w:rPr>
        <w:t>администрации</w:t>
      </w:r>
      <w:r w:rsidR="0098653E" w:rsidRPr="004D47BA">
        <w:rPr>
          <w:sz w:val="27"/>
          <w:szCs w:val="27"/>
        </w:rPr>
        <w:t xml:space="preserve"> городского округа Тольятти.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052"/>
      </w:tblGrid>
      <w:tr w:rsidR="004D47BA" w14:paraId="50898B97" w14:textId="77777777" w:rsidTr="004D47BA">
        <w:tc>
          <w:tcPr>
            <w:tcW w:w="2518" w:type="dxa"/>
          </w:tcPr>
          <w:p w14:paraId="17DCD4CB" w14:textId="5226C6AD" w:rsidR="004D47BA" w:rsidRDefault="004D47BA" w:rsidP="004D47BA">
            <w:pPr>
              <w:pStyle w:val="a3"/>
              <w:spacing w:line="276" w:lineRule="auto"/>
              <w:ind w:firstLine="709"/>
              <w:rPr>
                <w:sz w:val="26"/>
                <w:szCs w:val="26"/>
              </w:rPr>
            </w:pPr>
            <w:r w:rsidRPr="004D47BA">
              <w:rPr>
                <w:sz w:val="26"/>
                <w:szCs w:val="26"/>
              </w:rPr>
              <w:t>Приложени</w:t>
            </w:r>
            <w:r>
              <w:rPr>
                <w:sz w:val="26"/>
                <w:szCs w:val="26"/>
              </w:rPr>
              <w:t>е</w:t>
            </w:r>
            <w:r w:rsidRPr="004D47BA">
              <w:rPr>
                <w:sz w:val="26"/>
                <w:szCs w:val="26"/>
              </w:rPr>
              <w:t>:</w:t>
            </w:r>
          </w:p>
        </w:tc>
        <w:tc>
          <w:tcPr>
            <w:tcW w:w="7052" w:type="dxa"/>
          </w:tcPr>
          <w:p w14:paraId="3B6EF2A3" w14:textId="77777777" w:rsidR="004D47BA" w:rsidRPr="004D47BA" w:rsidRDefault="004D47BA" w:rsidP="004D47BA">
            <w:pPr>
              <w:pStyle w:val="20"/>
              <w:spacing w:line="240" w:lineRule="auto"/>
              <w:ind w:left="0" w:firstLine="0"/>
              <w:jc w:val="both"/>
              <w:rPr>
                <w:szCs w:val="24"/>
              </w:rPr>
            </w:pPr>
            <w:r w:rsidRPr="004D47BA">
              <w:rPr>
                <w:sz w:val="26"/>
                <w:szCs w:val="26"/>
              </w:rPr>
              <w:t xml:space="preserve">1. </w:t>
            </w:r>
            <w:r w:rsidRPr="004D47BA">
              <w:rPr>
                <w:szCs w:val="24"/>
              </w:rPr>
              <w:t>Проект решения Думы городского округа «О внесении изменений в решение Думы городского округа Тольятти от 18.05.2011 № 539 «О Положении о порядке осуществления муниципальных заимствований, предоставления муниципальных гарантий и управления муниципальным долгом в городском округе Тольятти» на 1 л. в 1 экз.</w:t>
            </w:r>
          </w:p>
          <w:p w14:paraId="2A5F22F8" w14:textId="77777777" w:rsidR="004D47BA" w:rsidRPr="004D47BA" w:rsidRDefault="004D47BA" w:rsidP="004D47BA">
            <w:pPr>
              <w:jc w:val="both"/>
              <w:rPr>
                <w:sz w:val="24"/>
                <w:szCs w:val="24"/>
              </w:rPr>
            </w:pPr>
            <w:r w:rsidRPr="004D47BA">
              <w:rPr>
                <w:sz w:val="24"/>
                <w:szCs w:val="24"/>
              </w:rPr>
              <w:t>2. Пояснительная записка на 1 л. в 1 экз.</w:t>
            </w:r>
          </w:p>
          <w:p w14:paraId="0DDC1E78" w14:textId="7E9F78F8" w:rsidR="004D47BA" w:rsidRDefault="004D47BA" w:rsidP="004D47BA">
            <w:pPr>
              <w:pStyle w:val="a3"/>
              <w:tabs>
                <w:tab w:val="left" w:pos="0"/>
              </w:tabs>
              <w:ind w:firstLine="0"/>
              <w:rPr>
                <w:sz w:val="26"/>
                <w:szCs w:val="26"/>
              </w:rPr>
            </w:pPr>
            <w:r w:rsidRPr="004D47BA">
              <w:rPr>
                <w:szCs w:val="24"/>
              </w:rPr>
              <w:t>3. Финансово-экономическое обоснование на 1 л. в 1 экз.</w:t>
            </w:r>
          </w:p>
        </w:tc>
      </w:tr>
    </w:tbl>
    <w:p w14:paraId="469E8F38" w14:textId="77777777" w:rsidR="004D47BA" w:rsidRPr="004D47BA" w:rsidRDefault="004D47BA" w:rsidP="004D47BA">
      <w:pPr>
        <w:pStyle w:val="a3"/>
        <w:ind w:firstLine="0"/>
        <w:rPr>
          <w:sz w:val="26"/>
          <w:szCs w:val="26"/>
        </w:rPr>
      </w:pPr>
    </w:p>
    <w:p w14:paraId="6C3654B7" w14:textId="4F755A3F" w:rsidR="001430A8" w:rsidRPr="004D47BA" w:rsidRDefault="001430A8" w:rsidP="004D47BA">
      <w:pPr>
        <w:rPr>
          <w:sz w:val="26"/>
          <w:szCs w:val="26"/>
        </w:rPr>
      </w:pPr>
    </w:p>
    <w:p w14:paraId="4DD6659E" w14:textId="77777777" w:rsidR="006262EA" w:rsidRPr="004D47BA" w:rsidRDefault="006262EA" w:rsidP="004D47BA">
      <w:pPr>
        <w:pStyle w:val="a3"/>
        <w:tabs>
          <w:tab w:val="left" w:pos="0"/>
        </w:tabs>
        <w:ind w:firstLine="0"/>
        <w:rPr>
          <w:sz w:val="26"/>
          <w:szCs w:val="26"/>
        </w:rPr>
      </w:pPr>
    </w:p>
    <w:p w14:paraId="235418F5" w14:textId="1DBAAAEC" w:rsidR="006262EA" w:rsidRDefault="006262EA" w:rsidP="006262EA">
      <w:pPr>
        <w:pStyle w:val="a3"/>
        <w:tabs>
          <w:tab w:val="left" w:pos="0"/>
        </w:tabs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                                                        </w:t>
      </w:r>
      <w:r w:rsidR="004D47BA">
        <w:rPr>
          <w:sz w:val="28"/>
          <w:szCs w:val="28"/>
        </w:rPr>
        <w:t xml:space="preserve">     </w:t>
      </w:r>
      <w:r w:rsidR="002D5681">
        <w:rPr>
          <w:sz w:val="28"/>
          <w:szCs w:val="28"/>
        </w:rPr>
        <w:t xml:space="preserve">            Н.А.</w:t>
      </w:r>
      <w:r w:rsidR="004D47BA">
        <w:rPr>
          <w:sz w:val="28"/>
          <w:szCs w:val="28"/>
        </w:rPr>
        <w:t xml:space="preserve"> </w:t>
      </w:r>
      <w:proofErr w:type="spellStart"/>
      <w:r w:rsidR="002D5681">
        <w:rPr>
          <w:sz w:val="28"/>
          <w:szCs w:val="28"/>
        </w:rPr>
        <w:t>Ренц</w:t>
      </w:r>
      <w:proofErr w:type="spellEnd"/>
    </w:p>
    <w:p w14:paraId="6C4E2B2B" w14:textId="77777777" w:rsidR="002D5681" w:rsidRDefault="002D5681" w:rsidP="006262EA">
      <w:pPr>
        <w:pStyle w:val="a3"/>
        <w:tabs>
          <w:tab w:val="left" w:pos="0"/>
        </w:tabs>
        <w:ind w:left="142" w:hanging="142"/>
        <w:rPr>
          <w:szCs w:val="24"/>
        </w:rPr>
      </w:pPr>
    </w:p>
    <w:p w14:paraId="0DDB0B5B" w14:textId="77777777" w:rsidR="002D5681" w:rsidRDefault="002D5681" w:rsidP="006262EA">
      <w:pPr>
        <w:pStyle w:val="a3"/>
        <w:tabs>
          <w:tab w:val="left" w:pos="0"/>
        </w:tabs>
        <w:ind w:left="142" w:hanging="142"/>
        <w:rPr>
          <w:szCs w:val="24"/>
        </w:rPr>
      </w:pPr>
    </w:p>
    <w:p w14:paraId="274F69EB" w14:textId="77777777" w:rsidR="002D5681" w:rsidRDefault="002D5681" w:rsidP="006262EA">
      <w:pPr>
        <w:pStyle w:val="a3"/>
        <w:tabs>
          <w:tab w:val="left" w:pos="0"/>
        </w:tabs>
        <w:ind w:left="142" w:hanging="142"/>
        <w:rPr>
          <w:szCs w:val="24"/>
        </w:rPr>
      </w:pPr>
    </w:p>
    <w:sectPr w:rsidR="002D5681" w:rsidSect="00EE26B2">
      <w:pgSz w:w="11906" w:h="16838"/>
      <w:pgMar w:top="993" w:right="851" w:bottom="851" w:left="1701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50D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4575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933317850">
    <w:abstractNumId w:val="0"/>
  </w:num>
  <w:num w:numId="2" w16cid:durableId="1345204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4FFE"/>
    <w:rsid w:val="00004C8D"/>
    <w:rsid w:val="00011028"/>
    <w:rsid w:val="000304CA"/>
    <w:rsid w:val="000351BC"/>
    <w:rsid w:val="000466BA"/>
    <w:rsid w:val="00073716"/>
    <w:rsid w:val="0007376E"/>
    <w:rsid w:val="00075AC2"/>
    <w:rsid w:val="00082D62"/>
    <w:rsid w:val="000978B2"/>
    <w:rsid w:val="000A4D4A"/>
    <w:rsid w:val="000A726F"/>
    <w:rsid w:val="000C664D"/>
    <w:rsid w:val="000D0368"/>
    <w:rsid w:val="000F2345"/>
    <w:rsid w:val="00101E5C"/>
    <w:rsid w:val="00102918"/>
    <w:rsid w:val="00113D3A"/>
    <w:rsid w:val="00121112"/>
    <w:rsid w:val="00130E38"/>
    <w:rsid w:val="001351B2"/>
    <w:rsid w:val="00135675"/>
    <w:rsid w:val="001430A8"/>
    <w:rsid w:val="0015371A"/>
    <w:rsid w:val="001574E3"/>
    <w:rsid w:val="00161593"/>
    <w:rsid w:val="001669C9"/>
    <w:rsid w:val="00180987"/>
    <w:rsid w:val="001850F8"/>
    <w:rsid w:val="0019303C"/>
    <w:rsid w:val="001941FF"/>
    <w:rsid w:val="001B0357"/>
    <w:rsid w:val="001C0980"/>
    <w:rsid w:val="001C2035"/>
    <w:rsid w:val="001C44F2"/>
    <w:rsid w:val="001D6081"/>
    <w:rsid w:val="002060B3"/>
    <w:rsid w:val="002266E9"/>
    <w:rsid w:val="002353D0"/>
    <w:rsid w:val="00240C41"/>
    <w:rsid w:val="00262E53"/>
    <w:rsid w:val="00277A46"/>
    <w:rsid w:val="002A38AF"/>
    <w:rsid w:val="002A577B"/>
    <w:rsid w:val="002D5681"/>
    <w:rsid w:val="002E2239"/>
    <w:rsid w:val="00300424"/>
    <w:rsid w:val="00310BCC"/>
    <w:rsid w:val="003119BA"/>
    <w:rsid w:val="0031284A"/>
    <w:rsid w:val="0033236A"/>
    <w:rsid w:val="003413A8"/>
    <w:rsid w:val="003420D0"/>
    <w:rsid w:val="003516D3"/>
    <w:rsid w:val="00354047"/>
    <w:rsid w:val="00377804"/>
    <w:rsid w:val="00390185"/>
    <w:rsid w:val="003D3DA4"/>
    <w:rsid w:val="003E4BEE"/>
    <w:rsid w:val="003F1075"/>
    <w:rsid w:val="00425C4D"/>
    <w:rsid w:val="004328D4"/>
    <w:rsid w:val="00434EA4"/>
    <w:rsid w:val="00446B44"/>
    <w:rsid w:val="004609C0"/>
    <w:rsid w:val="004679B2"/>
    <w:rsid w:val="00482423"/>
    <w:rsid w:val="004841BC"/>
    <w:rsid w:val="004876D6"/>
    <w:rsid w:val="004A22AD"/>
    <w:rsid w:val="004C384A"/>
    <w:rsid w:val="004C6DE3"/>
    <w:rsid w:val="004C714A"/>
    <w:rsid w:val="004D47BA"/>
    <w:rsid w:val="004E116A"/>
    <w:rsid w:val="004E3E28"/>
    <w:rsid w:val="004E570E"/>
    <w:rsid w:val="004E5F06"/>
    <w:rsid w:val="004E7451"/>
    <w:rsid w:val="004E7E10"/>
    <w:rsid w:val="004F3599"/>
    <w:rsid w:val="004F3E34"/>
    <w:rsid w:val="004F7494"/>
    <w:rsid w:val="00510BE3"/>
    <w:rsid w:val="005248C2"/>
    <w:rsid w:val="00536367"/>
    <w:rsid w:val="0054022B"/>
    <w:rsid w:val="005445F6"/>
    <w:rsid w:val="00550038"/>
    <w:rsid w:val="00554F73"/>
    <w:rsid w:val="00567AB9"/>
    <w:rsid w:val="00576549"/>
    <w:rsid w:val="005A7154"/>
    <w:rsid w:val="005B1CC2"/>
    <w:rsid w:val="005C3609"/>
    <w:rsid w:val="005F79E4"/>
    <w:rsid w:val="006079AF"/>
    <w:rsid w:val="006108EB"/>
    <w:rsid w:val="006262EA"/>
    <w:rsid w:val="00644B8E"/>
    <w:rsid w:val="00646D0C"/>
    <w:rsid w:val="00654AF2"/>
    <w:rsid w:val="0066659E"/>
    <w:rsid w:val="00674FFE"/>
    <w:rsid w:val="00677B4B"/>
    <w:rsid w:val="0068551E"/>
    <w:rsid w:val="00687E04"/>
    <w:rsid w:val="00694BFC"/>
    <w:rsid w:val="006963BA"/>
    <w:rsid w:val="006A656C"/>
    <w:rsid w:val="006B077A"/>
    <w:rsid w:val="006B48B4"/>
    <w:rsid w:val="006C48F4"/>
    <w:rsid w:val="006C7981"/>
    <w:rsid w:val="006D12D5"/>
    <w:rsid w:val="006D2F90"/>
    <w:rsid w:val="006F24B4"/>
    <w:rsid w:val="00715C51"/>
    <w:rsid w:val="00721597"/>
    <w:rsid w:val="00725504"/>
    <w:rsid w:val="00742BCB"/>
    <w:rsid w:val="0075796C"/>
    <w:rsid w:val="007868D8"/>
    <w:rsid w:val="007E7574"/>
    <w:rsid w:val="008037FE"/>
    <w:rsid w:val="008567B5"/>
    <w:rsid w:val="00857035"/>
    <w:rsid w:val="00880422"/>
    <w:rsid w:val="00886F9C"/>
    <w:rsid w:val="00896EF6"/>
    <w:rsid w:val="008A69BE"/>
    <w:rsid w:val="008C0331"/>
    <w:rsid w:val="008D6E9B"/>
    <w:rsid w:val="008E19E1"/>
    <w:rsid w:val="009007D6"/>
    <w:rsid w:val="00917E89"/>
    <w:rsid w:val="009348C7"/>
    <w:rsid w:val="00943797"/>
    <w:rsid w:val="00955E4C"/>
    <w:rsid w:val="009569F8"/>
    <w:rsid w:val="00984484"/>
    <w:rsid w:val="0098653E"/>
    <w:rsid w:val="00991A6F"/>
    <w:rsid w:val="00994FE1"/>
    <w:rsid w:val="009974B1"/>
    <w:rsid w:val="00997895"/>
    <w:rsid w:val="009A6B39"/>
    <w:rsid w:val="009B169A"/>
    <w:rsid w:val="009B3815"/>
    <w:rsid w:val="009B6A66"/>
    <w:rsid w:val="009C29DC"/>
    <w:rsid w:val="009E1721"/>
    <w:rsid w:val="009F7BCD"/>
    <w:rsid w:val="00A36494"/>
    <w:rsid w:val="00A36D02"/>
    <w:rsid w:val="00A40221"/>
    <w:rsid w:val="00A42C63"/>
    <w:rsid w:val="00A51E66"/>
    <w:rsid w:val="00A5342C"/>
    <w:rsid w:val="00A626B4"/>
    <w:rsid w:val="00A77C25"/>
    <w:rsid w:val="00A849D0"/>
    <w:rsid w:val="00A87745"/>
    <w:rsid w:val="00AA6660"/>
    <w:rsid w:val="00AA7B58"/>
    <w:rsid w:val="00AB39EF"/>
    <w:rsid w:val="00AB6D48"/>
    <w:rsid w:val="00AE164D"/>
    <w:rsid w:val="00AF5A70"/>
    <w:rsid w:val="00B03F63"/>
    <w:rsid w:val="00B318F6"/>
    <w:rsid w:val="00B32503"/>
    <w:rsid w:val="00B41589"/>
    <w:rsid w:val="00B467D8"/>
    <w:rsid w:val="00B519B5"/>
    <w:rsid w:val="00B75EBA"/>
    <w:rsid w:val="00B80091"/>
    <w:rsid w:val="00B81D49"/>
    <w:rsid w:val="00B90178"/>
    <w:rsid w:val="00B9605A"/>
    <w:rsid w:val="00BA04B1"/>
    <w:rsid w:val="00BA3CF5"/>
    <w:rsid w:val="00BB0483"/>
    <w:rsid w:val="00BE7960"/>
    <w:rsid w:val="00BF061C"/>
    <w:rsid w:val="00BF782A"/>
    <w:rsid w:val="00C13A59"/>
    <w:rsid w:val="00C1775A"/>
    <w:rsid w:val="00C239DF"/>
    <w:rsid w:val="00C36AC8"/>
    <w:rsid w:val="00C42A20"/>
    <w:rsid w:val="00C447FF"/>
    <w:rsid w:val="00C54102"/>
    <w:rsid w:val="00C64253"/>
    <w:rsid w:val="00C82556"/>
    <w:rsid w:val="00C974DB"/>
    <w:rsid w:val="00CA4FC9"/>
    <w:rsid w:val="00CA5EC9"/>
    <w:rsid w:val="00CA6430"/>
    <w:rsid w:val="00CA65A3"/>
    <w:rsid w:val="00CC2BF6"/>
    <w:rsid w:val="00CC5CC5"/>
    <w:rsid w:val="00CD7241"/>
    <w:rsid w:val="00D03D6C"/>
    <w:rsid w:val="00D07117"/>
    <w:rsid w:val="00D14C1E"/>
    <w:rsid w:val="00D21AFE"/>
    <w:rsid w:val="00D41EC8"/>
    <w:rsid w:val="00D428FA"/>
    <w:rsid w:val="00D45BEC"/>
    <w:rsid w:val="00D64EB6"/>
    <w:rsid w:val="00D665B5"/>
    <w:rsid w:val="00D730B0"/>
    <w:rsid w:val="00D803FD"/>
    <w:rsid w:val="00D953B9"/>
    <w:rsid w:val="00D96531"/>
    <w:rsid w:val="00DD2790"/>
    <w:rsid w:val="00DE4B36"/>
    <w:rsid w:val="00DE5E92"/>
    <w:rsid w:val="00DF7626"/>
    <w:rsid w:val="00E314A5"/>
    <w:rsid w:val="00E34797"/>
    <w:rsid w:val="00E34C2C"/>
    <w:rsid w:val="00E45EDC"/>
    <w:rsid w:val="00E468F9"/>
    <w:rsid w:val="00E46F46"/>
    <w:rsid w:val="00E83042"/>
    <w:rsid w:val="00E832A3"/>
    <w:rsid w:val="00E906FB"/>
    <w:rsid w:val="00EA7B37"/>
    <w:rsid w:val="00EB2294"/>
    <w:rsid w:val="00EB5E4F"/>
    <w:rsid w:val="00EB69D4"/>
    <w:rsid w:val="00ED6F8C"/>
    <w:rsid w:val="00EE26B2"/>
    <w:rsid w:val="00EF3D3A"/>
    <w:rsid w:val="00F13C68"/>
    <w:rsid w:val="00F15FDF"/>
    <w:rsid w:val="00F34B43"/>
    <w:rsid w:val="00F7435E"/>
    <w:rsid w:val="00F964FD"/>
    <w:rsid w:val="00FA2B2A"/>
    <w:rsid w:val="00FB6220"/>
    <w:rsid w:val="00FC2B9D"/>
    <w:rsid w:val="00FD2B54"/>
    <w:rsid w:val="00FE32B3"/>
    <w:rsid w:val="00FF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8D266F"/>
  <w15:docId w15:val="{FC119F9D-6928-4277-8BBB-C79B3A63A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41FF"/>
  </w:style>
  <w:style w:type="paragraph" w:styleId="1">
    <w:name w:val="heading 1"/>
    <w:basedOn w:val="a"/>
    <w:next w:val="a"/>
    <w:qFormat/>
    <w:rsid w:val="001941FF"/>
    <w:pPr>
      <w:keepNext/>
      <w:jc w:val="right"/>
      <w:outlineLvl w:val="0"/>
    </w:pPr>
    <w:rPr>
      <w:sz w:val="24"/>
    </w:rPr>
  </w:style>
  <w:style w:type="paragraph" w:styleId="2">
    <w:name w:val="heading 2"/>
    <w:basedOn w:val="a"/>
    <w:next w:val="a"/>
    <w:qFormat/>
    <w:rsid w:val="001941FF"/>
    <w:pPr>
      <w:keepNext/>
      <w:outlineLvl w:val="1"/>
    </w:pPr>
    <w:rPr>
      <w:b/>
      <w:i/>
      <w:sz w:val="22"/>
    </w:rPr>
  </w:style>
  <w:style w:type="paragraph" w:styleId="3">
    <w:name w:val="heading 3"/>
    <w:basedOn w:val="a"/>
    <w:next w:val="a"/>
    <w:qFormat/>
    <w:rsid w:val="001941FF"/>
    <w:pPr>
      <w:keepNext/>
      <w:spacing w:line="360" w:lineRule="auto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41FF"/>
    <w:pPr>
      <w:ind w:firstLine="851"/>
      <w:jc w:val="both"/>
    </w:pPr>
    <w:rPr>
      <w:sz w:val="24"/>
    </w:rPr>
  </w:style>
  <w:style w:type="paragraph" w:styleId="a5">
    <w:name w:val="Body Text"/>
    <w:basedOn w:val="a"/>
    <w:rsid w:val="001941FF"/>
    <w:pPr>
      <w:spacing w:line="360" w:lineRule="auto"/>
    </w:pPr>
    <w:rPr>
      <w:sz w:val="24"/>
    </w:rPr>
  </w:style>
  <w:style w:type="paragraph" w:styleId="20">
    <w:name w:val="Body Text Indent 2"/>
    <w:basedOn w:val="a"/>
    <w:rsid w:val="001941FF"/>
    <w:pPr>
      <w:spacing w:line="360" w:lineRule="auto"/>
      <w:ind w:left="1276" w:hanging="1276"/>
    </w:pPr>
    <w:rPr>
      <w:sz w:val="24"/>
    </w:rPr>
  </w:style>
  <w:style w:type="paragraph" w:styleId="21">
    <w:name w:val="Body Text 2"/>
    <w:basedOn w:val="a"/>
    <w:rsid w:val="001941FF"/>
    <w:pPr>
      <w:spacing w:line="360" w:lineRule="auto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rsid w:val="00BF061C"/>
    <w:rPr>
      <w:sz w:val="24"/>
    </w:rPr>
  </w:style>
  <w:style w:type="paragraph" w:styleId="a6">
    <w:name w:val="Balloon Text"/>
    <w:basedOn w:val="a"/>
    <w:link w:val="a7"/>
    <w:rsid w:val="004841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841BC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4D4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E20DEA-5AA9-4C97-9DB8-C59AF6615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</vt:lpstr>
    </vt:vector>
  </TitlesOfParts>
  <Company>Мэрия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creator>Конушкина Елена Николаевна</dc:creator>
  <cp:lastModifiedBy>Софьина Юлия Владимировна</cp:lastModifiedBy>
  <cp:revision>3</cp:revision>
  <cp:lastPrinted>2022-05-11T11:12:00Z</cp:lastPrinted>
  <dcterms:created xsi:type="dcterms:W3CDTF">2022-05-11T11:06:00Z</dcterms:created>
  <dcterms:modified xsi:type="dcterms:W3CDTF">2022-05-11T11:13:00Z</dcterms:modified>
</cp:coreProperties>
</file>